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088571" cy="108857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8571" cy="10885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Many oils can be used to make soap, including </w:t>
      </w:r>
      <w:r w:rsidDel="00000000" w:rsidR="00000000" w:rsidRPr="00000000">
        <w:rPr>
          <w:b w:val="1"/>
          <w:rtl w:val="0"/>
        </w:rPr>
        <w:t xml:space="preserve">avocado oil, coconut oil, shea butter, almond oil</w:t>
      </w:r>
      <w:r w:rsidDel="00000000" w:rsidR="00000000" w:rsidRPr="00000000">
        <w:rPr>
          <w:rtl w:val="0"/>
        </w:rPr>
        <w:t xml:space="preserve">, and more. [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1</w:t>
        </w:r>
      </w:hyperlink>
      <w:r w:rsidDel="00000000" w:rsidR="00000000" w:rsidRPr="00000000">
        <w:rPr>
          <w:rtl w:val="0"/>
        </w:rPr>
        <w:t xml:space="preserve">,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2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Saturated fats [</w:t>
      </w:r>
      <w:hyperlink r:id="rId10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1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Coconut oil</w:t>
      </w:r>
    </w:p>
    <w:p w:rsidR="00000000" w:rsidDel="00000000" w:rsidP="00000000" w:rsidRDefault="00000000" w:rsidRPr="00000000" w14:paraId="00000007">
      <w:pPr>
        <w:spacing w:after="220" w:lineRule="auto"/>
        <w:rPr/>
      </w:pPr>
      <w:r w:rsidDel="00000000" w:rsidR="00000000" w:rsidRPr="00000000">
        <w:rPr>
          <w:rtl w:val="0"/>
        </w:rPr>
        <w:t xml:space="preserve">Creates a great lather, but shouldn't be the main oil in a soap recipe [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1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Palm oil</w:t>
      </w:r>
    </w:p>
    <w:p w:rsidR="00000000" w:rsidDel="00000000" w:rsidP="00000000" w:rsidRDefault="00000000" w:rsidRPr="00000000" w14:paraId="00000009">
      <w:pPr>
        <w:spacing w:after="220" w:lineRule="auto"/>
        <w:rPr/>
      </w:pPr>
      <w:r w:rsidDel="00000000" w:rsidR="00000000" w:rsidRPr="00000000">
        <w:rPr>
          <w:rtl w:val="0"/>
        </w:rPr>
        <w:t xml:space="preserve">Hardens soap bars and creates a creamy lather, but some have environmental concerns [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1</w:t>
        </w:r>
      </w:hyperlink>
      <w:r w:rsidDel="00000000" w:rsidR="00000000" w:rsidRPr="00000000">
        <w:rPr>
          <w:rtl w:val="0"/>
        </w:rPr>
        <w:t xml:space="preserve">,</w:t>
      </w:r>
      <w:hyperlink r:id="rId13">
        <w:r w:rsidDel="00000000" w:rsidR="00000000" w:rsidRPr="00000000">
          <w:rPr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3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A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Cocoa butter</w:t>
      </w:r>
    </w:p>
    <w:p w:rsidR="00000000" w:rsidDel="00000000" w:rsidP="00000000" w:rsidRDefault="00000000" w:rsidRPr="00000000" w14:paraId="0000000B">
      <w:pPr>
        <w:spacing w:after="220" w:lineRule="auto"/>
        <w:rPr/>
      </w:pPr>
      <w:r w:rsidDel="00000000" w:rsidR="00000000" w:rsidRPr="00000000">
        <w:rPr>
          <w:rtl w:val="0"/>
        </w:rPr>
        <w:t xml:space="preserve">Softens skin, hardens soap bars, and holds moisture in the skin [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1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Unsaturated fats [</w:t>
      </w:r>
      <w:hyperlink r:id="rId16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1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,</w:t>
      </w:r>
      <w:hyperlink r:id="rId17">
        <w:r w:rsidDel="00000000" w:rsidR="00000000" w:rsidRPr="00000000">
          <w:rPr>
            <w:b w:val="1"/>
            <w:sz w:val="26"/>
            <w:szCs w:val="26"/>
            <w:rtl w:val="0"/>
          </w:rPr>
          <w:t xml:space="preserve"> </w:t>
        </w:r>
      </w:hyperlink>
      <w:hyperlink r:id="rId18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2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0E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Avocado oil</w:t>
      </w:r>
    </w:p>
    <w:p w:rsidR="00000000" w:rsidDel="00000000" w:rsidP="00000000" w:rsidRDefault="00000000" w:rsidRPr="00000000" w14:paraId="0000000F">
      <w:pPr>
        <w:spacing w:after="220" w:lineRule="auto"/>
        <w:rPr/>
      </w:pPr>
      <w:r w:rsidDel="00000000" w:rsidR="00000000" w:rsidRPr="00000000">
        <w:rPr>
          <w:rtl w:val="0"/>
        </w:rPr>
        <w:t xml:space="preserve">Moisturizing and rich in vitamins, often used in soaps for sensitive skin [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1</w:t>
        </w:r>
      </w:hyperlink>
      <w:r w:rsidDel="00000000" w:rsidR="00000000" w:rsidRPr="00000000">
        <w:rPr>
          <w:rtl w:val="0"/>
        </w:rPr>
        <w:t xml:space="preserve">,</w:t>
      </w:r>
      <w:hyperlink r:id="rId20">
        <w:r w:rsidDel="00000000" w:rsidR="00000000" w:rsidRPr="00000000">
          <w:rPr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2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0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Sweet almond oil</w:t>
      </w:r>
    </w:p>
    <w:p w:rsidR="00000000" w:rsidDel="00000000" w:rsidP="00000000" w:rsidRDefault="00000000" w:rsidRPr="00000000" w14:paraId="00000011">
      <w:pPr>
        <w:spacing w:after="220" w:lineRule="auto"/>
        <w:rPr/>
      </w:pPr>
      <w:r w:rsidDel="00000000" w:rsidR="00000000" w:rsidRPr="00000000">
        <w:rPr>
          <w:rtl w:val="0"/>
        </w:rPr>
        <w:t xml:space="preserve">Mild and conditioning, good for sensitive skin [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1</w:t>
        </w:r>
      </w:hyperlink>
      <w:r w:rsidDel="00000000" w:rsidR="00000000" w:rsidRPr="00000000">
        <w:rPr>
          <w:rtl w:val="0"/>
        </w:rPr>
        <w:t xml:space="preserve">,</w:t>
      </w:r>
      <w:hyperlink r:id="rId23">
        <w:r w:rsidDel="00000000" w:rsidR="00000000" w:rsidRPr="00000000">
          <w:rPr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4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2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Sunflower oil</w:t>
      </w:r>
    </w:p>
    <w:p w:rsidR="00000000" w:rsidDel="00000000" w:rsidP="00000000" w:rsidRDefault="00000000" w:rsidRPr="00000000" w14:paraId="00000013">
      <w:pPr>
        <w:spacing w:after="220" w:lineRule="auto"/>
        <w:rPr/>
      </w:pPr>
      <w:r w:rsidDel="00000000" w:rsidR="00000000" w:rsidRPr="00000000">
        <w:rPr>
          <w:rtl w:val="0"/>
        </w:rPr>
        <w:t xml:space="preserve">Moisturizing and creates a creamy lather [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5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4">
      <w:pPr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Grapeseed oil</w:t>
      </w:r>
    </w:p>
    <w:p w:rsidR="00000000" w:rsidDel="00000000" w:rsidP="00000000" w:rsidRDefault="00000000" w:rsidRPr="00000000" w14:paraId="00000015">
      <w:pPr>
        <w:spacing w:after="220" w:lineRule="auto"/>
        <w:rPr/>
      </w:pPr>
      <w:r w:rsidDel="00000000" w:rsidR="00000000" w:rsidRPr="00000000">
        <w:rPr>
          <w:rtl w:val="0"/>
        </w:rPr>
        <w:t xml:space="preserve">Inexpensive, easily absorbed into skin, and creates a creamy lather [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1</w:t>
        </w:r>
      </w:hyperlink>
      <w:r w:rsidDel="00000000" w:rsidR="00000000" w:rsidRPr="00000000">
        <w:rPr>
          <w:rtl w:val="0"/>
        </w:rPr>
        <w:t xml:space="preserve">,</w:t>
      </w:r>
      <w:hyperlink r:id="rId27">
        <w:r w:rsidDel="00000000" w:rsidR="00000000" w:rsidRPr="00000000">
          <w:rPr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6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Butters [</w:t>
      </w:r>
      <w:hyperlink r:id="rId29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7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Shea butter</w:t>
      </w:r>
      <w:r w:rsidDel="00000000" w:rsidR="00000000" w:rsidRPr="00000000">
        <w:rPr>
          <w:rtl w:val="0"/>
        </w:rPr>
        <w:t xml:space="preserve">: Moisturizing and conditioning, creates a creamy lather, and is good for dry and sensitive skin [</w:t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7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Mango butter</w:t>
      </w:r>
      <w:r w:rsidDel="00000000" w:rsidR="00000000" w:rsidRPr="00000000">
        <w:rPr>
          <w:rtl w:val="0"/>
        </w:rPr>
        <w:t xml:space="preserve">: Helps make hard soap bars with a stable lather [</w:t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8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A">
      <w:pPr>
        <w:spacing w:after="22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Other oils [</w:t>
      </w:r>
      <w:hyperlink r:id="rId32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9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Apricot kernel oil</w:t>
      </w:r>
      <w:r w:rsidDel="00000000" w:rsidR="00000000" w:rsidRPr="00000000">
        <w:rPr>
          <w:rtl w:val="0"/>
        </w:rPr>
        <w:t xml:space="preserve">: Nourishing and similar in composition to sweet almond oil [</w:t>
      </w: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9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Jojoba oil</w:t>
      </w:r>
      <w:r w:rsidDel="00000000" w:rsidR="00000000" w:rsidRPr="00000000">
        <w:rPr>
          <w:rtl w:val="0"/>
        </w:rPr>
        <w:t xml:space="preserve">: Conditions skin and is similar to the oil the body creates naturally [</w:t>
      </w: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1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Castor oil</w:t>
      </w:r>
      <w:r w:rsidDel="00000000" w:rsidR="00000000" w:rsidRPr="00000000">
        <w:rPr>
          <w:rtl w:val="0"/>
        </w:rPr>
        <w:t xml:space="preserve">: Creates a foamy lather and attracts moisture to the skin [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1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E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You can also watch this video to learn more about choosing oils for soap making:</w:t>
      </w:r>
      <w:hyperlink r:id="rId36">
        <w:r w:rsidDel="00000000" w:rsidR="00000000" w:rsidRPr="00000000">
          <w:rPr>
            <w:rtl w:val="0"/>
          </w:rPr>
          <w:t xml:space="preserve"> </w:t>
        </w:r>
      </w:hyperlink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https://www.youtube.com/watch?v=V-uDPifp3n0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Generative AI is experimental.</w:t>
      </w:r>
    </w:p>
    <w:p w:rsidR="00000000" w:rsidDel="00000000" w:rsidP="00000000" w:rsidRDefault="00000000" w:rsidRPr="00000000" w14:paraId="00000022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[1] </w:t>
      </w: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https://www.rangeproducts.com.au/examples-of-good-carrier-oils-for-soap/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[2] </w:t>
      </w: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https://www.thesprucecrafts.com/qualities-of-soap-making-oils-517120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[3] </w:t>
      </w: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https://www.soapguild.org/tools-and-resources/resource-center/140/base-oils/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[4] </w:t>
      </w: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http://www.soap-making-resource.com/sweet-almond-oil-for-soap-making.html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[5] </w:t>
      </w: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http://www.natureontheshelf.com/soap-making/common-soap-making-oils-%E2%80%93-in-brief.html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[6] </w:t>
      </w: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https://www.naturesgardencandles.com/discover-learn/grapeseed-oil-benefits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[7] </w:t>
      </w: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https://www.petronaftco.com/soap-made/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[8] </w:t>
      </w: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https://thethingswellmake.com/oils-for-soap-making/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[9] </w:t>
      </w: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https://www.crafters-choice.com/handmade101/learn-to-make-articles/liquid-oils-in-soap-making-guide.aspx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Not all images can be exported from Search.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soapguild.org/tools-and-resources/resource-center/140/base-oils/" TargetMode="External"/><Relationship Id="rId20" Type="http://schemas.openxmlformats.org/officeDocument/2006/relationships/hyperlink" Target="https://www.thesprucecrafts.com/qualities-of-soap-making-oils-517120#:~:text=Avocado%20Oil.%20Avocado%20oil%20is%20a%20heavy%2C,soap%20recipes%20for%20people%20with%20sensitive%20skin." TargetMode="External"/><Relationship Id="rId42" Type="http://schemas.openxmlformats.org/officeDocument/2006/relationships/hyperlink" Target="http://www.natureontheshelf.com/soap-making/common-soap-making-oils-%E2%80%93-in-brief.html#:~:text=Sunflower%20oil%20is%20liquid%20at%20room%20temperature,conditioning%20soap%20bar%20that%20is%20prone%20to" TargetMode="External"/><Relationship Id="rId41" Type="http://schemas.openxmlformats.org/officeDocument/2006/relationships/hyperlink" Target="http://www.soap-making-resource.com/sweet-almond-oil-for-soap-making.html#:~:text=This%20ingredient%20is%20also%20very%20mild%20and,oils%20like%20coconut%20oil%20or%20palm%20oil." TargetMode="External"/><Relationship Id="rId22" Type="http://schemas.openxmlformats.org/officeDocument/2006/relationships/hyperlink" Target="https://www.rangeproducts.com.au/examples-of-good-carrier-oils-for-soap/" TargetMode="External"/><Relationship Id="rId44" Type="http://schemas.openxmlformats.org/officeDocument/2006/relationships/hyperlink" Target="https://www.petronaftco.com/soap-made/" TargetMode="External"/><Relationship Id="rId21" Type="http://schemas.openxmlformats.org/officeDocument/2006/relationships/hyperlink" Target="https://www.thesprucecrafts.com/qualities-of-soap-making-oils-517120#:~:text=Avocado%20Oil.%20Avocado%20oil%20is%20a%20heavy%2C,soap%20recipes%20for%20people%20with%20sensitive%20skin." TargetMode="External"/><Relationship Id="rId43" Type="http://schemas.openxmlformats.org/officeDocument/2006/relationships/hyperlink" Target="https://www.naturesgardencandles.com/discover-learn/grapeseed-oil-benefits#:~:text=This%20cosmetic%20oil%20has%20high%20conditioning%20properties.,to%20create%20a%20soap%20that%20is%20anti%2Dacne." TargetMode="External"/><Relationship Id="rId24" Type="http://schemas.openxmlformats.org/officeDocument/2006/relationships/hyperlink" Target="http://www.soap-making-resource.com/sweet-almond-oil-for-soap-making.html#:~:text=This%20ingredient%20is%20also%20very%20mild%20and,oils%20like%20coconut%20oil%20or%20palm%20oil." TargetMode="External"/><Relationship Id="rId46" Type="http://schemas.openxmlformats.org/officeDocument/2006/relationships/hyperlink" Target="https://www.crafters-choice.com/handmade101/learn-to-make-articles/liquid-oils-in-soap-making-guide.aspx#:~:text=Apricot%20Kernel%20Oil%2C%20embodying%20the%20essence%20of,300%20ppm)%2C%20this%20medium%20greasy%2C%20lightweight%20oil" TargetMode="External"/><Relationship Id="rId23" Type="http://schemas.openxmlformats.org/officeDocument/2006/relationships/hyperlink" Target="http://www.soap-making-resource.com/sweet-almond-oil-for-soap-making.html#:~:text=This%20ingredient%20is%20also%20very%20mild%20and,oils%20like%20coconut%20oil%20or%20palm%20oil." TargetMode="External"/><Relationship Id="rId45" Type="http://schemas.openxmlformats.org/officeDocument/2006/relationships/hyperlink" Target="https://thethingswellmake.com/oils-for-soap-making/#:~:text=Butters%20(Shea%2C%20Cocoa%2C%20Mango)%20Butters%20like%20shea,they%20can%20be%20used%20in%20higher%20amounts.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esprucecrafts.com/qualities-of-soap-making-oils-517120#:~:text=Avocado%20Oil.%20Avocado%20oil%20is%20a%20heavy%2C,soap%20recipes%20for%20people%20with%20sensitive%20skin." TargetMode="External"/><Relationship Id="rId26" Type="http://schemas.openxmlformats.org/officeDocument/2006/relationships/hyperlink" Target="https://www.rangeproducts.com.au/examples-of-good-carrier-oils-for-soap/" TargetMode="External"/><Relationship Id="rId25" Type="http://schemas.openxmlformats.org/officeDocument/2006/relationships/hyperlink" Target="http://www.natureontheshelf.com/soap-making/common-soap-making-oils-%E2%80%93-in-brief.html#:~:text=Sunflower%20oil%20is%20liquid%20at%20room%20temperature,conditioning%20soap%20bar%20that%20is%20prone%20to" TargetMode="External"/><Relationship Id="rId28" Type="http://schemas.openxmlformats.org/officeDocument/2006/relationships/hyperlink" Target="https://www.naturesgardencandles.com/discover-learn/grapeseed-oil-benefits#:~:text=This%20cosmetic%20oil%20has%20high%20conditioning%20properties.,to%20create%20a%20soap%20that%20is%20anti%2Dacne." TargetMode="External"/><Relationship Id="rId27" Type="http://schemas.openxmlformats.org/officeDocument/2006/relationships/hyperlink" Target="https://www.naturesgardencandles.com/discover-learn/grapeseed-oil-benefits#:~:text=This%20cosmetic%20oil%20has%20high%20conditioning%20properties.,to%20create%20a%20soap%20that%20is%20anti%2Dacne.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www.petronaftco.com/soap-made/" TargetMode="External"/><Relationship Id="rId7" Type="http://schemas.openxmlformats.org/officeDocument/2006/relationships/hyperlink" Target="https://www.rangeproducts.com.au/examples-of-good-carrier-oils-for-soap/" TargetMode="External"/><Relationship Id="rId8" Type="http://schemas.openxmlformats.org/officeDocument/2006/relationships/hyperlink" Target="https://www.thesprucecrafts.com/qualities-of-soap-making-oils-517120#:~:text=Avocado%20Oil.%20Avocado%20oil%20is%20a%20heavy%2C,soap%20recipes%20for%20people%20with%20sensitive%20skin." TargetMode="External"/><Relationship Id="rId31" Type="http://schemas.openxmlformats.org/officeDocument/2006/relationships/hyperlink" Target="https://thethingswellmake.com/oils-for-soap-making/#:~:text=Butters%20(Shea%2C%20Cocoa%2C%20Mango)%20Butters%20like%20shea,they%20can%20be%20used%20in%20higher%20amounts." TargetMode="External"/><Relationship Id="rId30" Type="http://schemas.openxmlformats.org/officeDocument/2006/relationships/hyperlink" Target="https://www.petronaftco.com/soap-made/" TargetMode="External"/><Relationship Id="rId11" Type="http://schemas.openxmlformats.org/officeDocument/2006/relationships/hyperlink" Target="https://www.rangeproducts.com.au/examples-of-good-carrier-oils-for-soap/" TargetMode="External"/><Relationship Id="rId33" Type="http://schemas.openxmlformats.org/officeDocument/2006/relationships/hyperlink" Target="https://www.crafters-choice.com/handmade101/learn-to-make-articles/liquid-oils-in-soap-making-guide.aspx#:~:text=Apricot%20Kernel%20Oil%2C%20embodying%20the%20essence%20of,300%20ppm)%2C%20this%20medium%20greasy%2C%20lightweight%20oil" TargetMode="External"/><Relationship Id="rId10" Type="http://schemas.openxmlformats.org/officeDocument/2006/relationships/hyperlink" Target="https://www.rangeproducts.com.au/examples-of-good-carrier-oils-for-soap/" TargetMode="External"/><Relationship Id="rId32" Type="http://schemas.openxmlformats.org/officeDocument/2006/relationships/hyperlink" Target="https://www.crafters-choice.com/handmade101/learn-to-make-articles/liquid-oils-in-soap-making-guide.aspx#:~:text=Apricot%20Kernel%20Oil%2C%20embodying%20the%20essence%20of,300%20ppm)%2C%20this%20medium%20greasy%2C%20lightweight%20oil" TargetMode="External"/><Relationship Id="rId13" Type="http://schemas.openxmlformats.org/officeDocument/2006/relationships/hyperlink" Target="https://www.soapguild.org/tools-and-resources/resource-center/140/base-oils/" TargetMode="External"/><Relationship Id="rId35" Type="http://schemas.openxmlformats.org/officeDocument/2006/relationships/hyperlink" Target="https://www.rangeproducts.com.au/examples-of-good-carrier-oils-for-soap/" TargetMode="External"/><Relationship Id="rId12" Type="http://schemas.openxmlformats.org/officeDocument/2006/relationships/hyperlink" Target="https://www.rangeproducts.com.au/examples-of-good-carrier-oils-for-soap/" TargetMode="External"/><Relationship Id="rId34" Type="http://schemas.openxmlformats.org/officeDocument/2006/relationships/hyperlink" Target="https://www.rangeproducts.com.au/examples-of-good-carrier-oils-for-soap/" TargetMode="External"/><Relationship Id="rId15" Type="http://schemas.openxmlformats.org/officeDocument/2006/relationships/hyperlink" Target="https://www.rangeproducts.com.au/examples-of-good-carrier-oils-for-soap/" TargetMode="External"/><Relationship Id="rId37" Type="http://schemas.openxmlformats.org/officeDocument/2006/relationships/hyperlink" Target="https://www.youtube.com/watch?v=V-uDPifp3n0" TargetMode="External"/><Relationship Id="rId14" Type="http://schemas.openxmlformats.org/officeDocument/2006/relationships/hyperlink" Target="https://www.soapguild.org/tools-and-resources/resource-center/140/base-oils/" TargetMode="External"/><Relationship Id="rId36" Type="http://schemas.openxmlformats.org/officeDocument/2006/relationships/hyperlink" Target="https://www.youtube.com/watch?v=V-uDPifp3n0" TargetMode="External"/><Relationship Id="rId17" Type="http://schemas.openxmlformats.org/officeDocument/2006/relationships/hyperlink" Target="https://www.thesprucecrafts.com/qualities-of-soap-making-oils-517120#:~:text=Avocado%20Oil.%20Avocado%20oil%20is%20a%20heavy%2C,soap%20recipes%20for%20people%20with%20sensitive%20skin." TargetMode="External"/><Relationship Id="rId39" Type="http://schemas.openxmlformats.org/officeDocument/2006/relationships/hyperlink" Target="https://www.thesprucecrafts.com/qualities-of-soap-making-oils-517120#:~:text=Avocado%20Oil.%20Avocado%20oil%20is%20a%20heavy%2C,soap%20recipes%20for%20people%20with%20sensitive%20skin." TargetMode="External"/><Relationship Id="rId16" Type="http://schemas.openxmlformats.org/officeDocument/2006/relationships/hyperlink" Target="https://www.rangeproducts.com.au/examples-of-good-carrier-oils-for-soap/" TargetMode="External"/><Relationship Id="rId38" Type="http://schemas.openxmlformats.org/officeDocument/2006/relationships/hyperlink" Target="https://www.rangeproducts.com.au/examples-of-good-carrier-oils-for-soap/" TargetMode="External"/><Relationship Id="rId19" Type="http://schemas.openxmlformats.org/officeDocument/2006/relationships/hyperlink" Target="https://www.rangeproducts.com.au/examples-of-good-carrier-oils-for-soap/" TargetMode="External"/><Relationship Id="rId18" Type="http://schemas.openxmlformats.org/officeDocument/2006/relationships/hyperlink" Target="https://www.thesprucecrafts.com/qualities-of-soap-making-oils-517120#:~:text=Avocado%20Oil.%20Avocado%20oil%20is%20a%20heavy%2C,soap%20recipes%20for%20people%20with%20sensitive%20skin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